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="283" w:hangingChars="100" w:hanging="283"/>
        <w:jc w:val="center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家庭用生ごみ処理機器販売証明書</w:t>
      </w: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Chars="100" w:left="283" w:firstLineChars="1300" w:firstLine="3685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（事業所又は販売店）</w:t>
      </w:r>
    </w:p>
    <w:p w:rsidR="007442EC" w:rsidRPr="00A043E4" w:rsidRDefault="007442EC" w:rsidP="007442EC">
      <w:pPr>
        <w:ind w:firstLineChars="983" w:firstLine="4536"/>
        <w:rPr>
          <w:rFonts w:ascii="ＭＳ 明朝" w:eastAsia="ＭＳ 明朝" w:hAnsi="ＭＳ 明朝"/>
          <w:color w:val="000000" w:themeColor="text1"/>
        </w:rPr>
      </w:pPr>
      <w:r w:rsidRPr="007442EC">
        <w:rPr>
          <w:rFonts w:ascii="ＭＳ 明朝" w:eastAsia="ＭＳ 明朝" w:hAnsi="ＭＳ 明朝" w:hint="eastAsia"/>
          <w:color w:val="000000" w:themeColor="text1"/>
          <w:spacing w:val="89"/>
          <w:fitText w:val="1075" w:id="-740042496"/>
        </w:rPr>
        <w:t>所在</w:t>
      </w:r>
      <w:r w:rsidRPr="007442EC">
        <w:rPr>
          <w:rFonts w:ascii="ＭＳ 明朝" w:eastAsia="ＭＳ 明朝" w:hAnsi="ＭＳ 明朝" w:hint="eastAsia"/>
          <w:color w:val="000000" w:themeColor="text1"/>
          <w:fitText w:val="1075" w:id="-740042496"/>
        </w:rPr>
        <w:t>地</w:t>
      </w:r>
    </w:p>
    <w:p w:rsidR="007442EC" w:rsidRPr="00A043E4" w:rsidRDefault="007442EC" w:rsidP="007442EC">
      <w:pPr>
        <w:ind w:leftChars="100" w:left="283" w:firstLineChars="1500" w:firstLine="4252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名　　称</w:t>
      </w:r>
    </w:p>
    <w:p w:rsidR="007442EC" w:rsidRPr="00A043E4" w:rsidRDefault="007442EC" w:rsidP="007442EC">
      <w:pPr>
        <w:ind w:leftChars="100" w:left="283" w:firstLineChars="1500" w:firstLine="4252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代表者名                　　　</w:t>
      </w:r>
      <w:r w:rsidR="00E601E2">
        <w:rPr>
          <w:rFonts w:ascii="ＭＳ 明朝" w:eastAsia="ＭＳ 明朝" w:hAnsi="ＭＳ 明朝" w:hint="eastAsia"/>
          <w:color w:val="000000" w:themeColor="text1"/>
        </w:rPr>
        <w:t>㊞</w:t>
      </w:r>
    </w:p>
    <w:p w:rsidR="007442EC" w:rsidRPr="00A043E4" w:rsidRDefault="007442EC" w:rsidP="007442EC">
      <w:pPr>
        <w:ind w:leftChars="100" w:left="283" w:firstLineChars="1500" w:firstLine="4252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電話番号</w:t>
      </w: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="2" w:firstLineChars="100" w:firstLine="283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小牧市家庭用生ごみ処理機器購入費補助金について、下記のとおり証明します。</w:t>
      </w:r>
    </w:p>
    <w:p w:rsidR="007442EC" w:rsidRPr="00A043E4" w:rsidRDefault="007442EC" w:rsidP="007442EC">
      <w:pPr>
        <w:ind w:left="283" w:hangingChars="100" w:hanging="283"/>
        <w:jc w:val="center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記</w:t>
      </w: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１　購入者情報</w:t>
      </w: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555"/>
        <w:gridCol w:w="3402"/>
        <w:gridCol w:w="1418"/>
        <w:gridCol w:w="2686"/>
      </w:tblGrid>
      <w:tr w:rsidR="007442EC" w:rsidRPr="00A043E4" w:rsidTr="005E4D00">
        <w:tc>
          <w:tcPr>
            <w:tcW w:w="1555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442EC">
              <w:rPr>
                <w:rFonts w:ascii="ＭＳ 明朝" w:eastAsia="ＭＳ 明朝" w:hAnsi="ＭＳ 明朝" w:hint="eastAsia"/>
                <w:color w:val="000000" w:themeColor="text1"/>
                <w:spacing w:val="126"/>
                <w:fitText w:val="1132" w:id="-740042495"/>
              </w:rPr>
              <w:t>購入</w:t>
            </w:r>
            <w:r w:rsidRPr="007442EC">
              <w:rPr>
                <w:rFonts w:ascii="ＭＳ 明朝" w:eastAsia="ＭＳ 明朝" w:hAnsi="ＭＳ 明朝" w:hint="eastAsia"/>
                <w:color w:val="000000" w:themeColor="text1"/>
                <w:spacing w:val="-1"/>
                <w:fitText w:val="1132" w:id="-740042495"/>
              </w:rPr>
              <w:t>者</w:t>
            </w:r>
          </w:p>
        </w:tc>
        <w:tc>
          <w:tcPr>
            <w:tcW w:w="3402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442EC">
              <w:rPr>
                <w:rFonts w:ascii="ＭＳ 明朝" w:eastAsia="ＭＳ 明朝" w:hAnsi="ＭＳ 明朝" w:hint="eastAsia"/>
                <w:color w:val="000000" w:themeColor="text1"/>
                <w:spacing w:val="126"/>
                <w:fitText w:val="1132" w:id="-740042494"/>
              </w:rPr>
              <w:t>販売</w:t>
            </w:r>
            <w:r w:rsidRPr="007442EC">
              <w:rPr>
                <w:rFonts w:ascii="ＭＳ 明朝" w:eastAsia="ＭＳ 明朝" w:hAnsi="ＭＳ 明朝" w:hint="eastAsia"/>
                <w:color w:val="000000" w:themeColor="text1"/>
                <w:spacing w:val="-1"/>
                <w:fitText w:val="1132" w:id="-740042494"/>
              </w:rPr>
              <w:t>日</w:t>
            </w:r>
          </w:p>
        </w:tc>
        <w:tc>
          <w:tcPr>
            <w:tcW w:w="2686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 月　 日</w:t>
            </w:r>
          </w:p>
        </w:tc>
      </w:tr>
      <w:tr w:rsidR="007442EC" w:rsidRPr="00A043E4" w:rsidTr="005E4D00">
        <w:tc>
          <w:tcPr>
            <w:tcW w:w="1555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7506" w:type="dxa"/>
            <w:gridSpan w:val="3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小牧市</w:t>
            </w:r>
          </w:p>
        </w:tc>
      </w:tr>
    </w:tbl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２　販売した家庭用生ごみ処理機器情報</w:t>
      </w: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546"/>
        <w:gridCol w:w="1698"/>
        <w:gridCol w:w="1542"/>
        <w:gridCol w:w="2163"/>
        <w:gridCol w:w="2188"/>
        <w:gridCol w:w="924"/>
      </w:tblGrid>
      <w:tr w:rsidR="007442EC" w:rsidRPr="00A043E4" w:rsidTr="005E4D00">
        <w:tc>
          <w:tcPr>
            <w:tcW w:w="546" w:type="dxa"/>
            <w:tcBorders>
              <w:tl2br w:val="single" w:sz="4" w:space="0" w:color="auto"/>
            </w:tcBorders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8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購入機器</w:t>
            </w:r>
          </w:p>
        </w:tc>
        <w:tc>
          <w:tcPr>
            <w:tcW w:w="1542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メーカー</w:t>
            </w:r>
          </w:p>
        </w:tc>
        <w:tc>
          <w:tcPr>
            <w:tcW w:w="2163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品番・型番等</w:t>
            </w: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販売額(税込)</w:t>
            </w:r>
          </w:p>
        </w:tc>
        <w:tc>
          <w:tcPr>
            <w:tcW w:w="924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442EC">
              <w:rPr>
                <w:rFonts w:ascii="ＭＳ 明朝" w:eastAsia="ＭＳ 明朝" w:hAnsi="ＭＳ 明朝" w:hint="eastAsia"/>
                <w:color w:val="000000" w:themeColor="text1"/>
                <w:spacing w:val="23"/>
                <w:w w:val="98"/>
                <w:fitText w:val="708" w:id="-740042493"/>
              </w:rPr>
              <w:t>販売</w:t>
            </w:r>
            <w:r w:rsidRPr="007442EC">
              <w:rPr>
                <w:rFonts w:ascii="ＭＳ 明朝" w:eastAsia="ＭＳ 明朝" w:hAnsi="ＭＳ 明朝" w:hint="eastAsia"/>
                <w:color w:val="000000" w:themeColor="text1"/>
                <w:w w:val="98"/>
                <w:fitText w:val="708" w:id="-740042493"/>
              </w:rPr>
              <w:t>数</w:t>
            </w:r>
          </w:p>
        </w:tc>
      </w:tr>
      <w:tr w:rsidR="007442EC" w:rsidRPr="00A043E4" w:rsidTr="005E4D00">
        <w:tc>
          <w:tcPr>
            <w:tcW w:w="546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698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2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3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24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2EC" w:rsidRPr="00A043E4" w:rsidTr="005E4D00">
        <w:tc>
          <w:tcPr>
            <w:tcW w:w="546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698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2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3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24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2EC" w:rsidRPr="00A043E4" w:rsidTr="005E4D00">
        <w:tc>
          <w:tcPr>
            <w:tcW w:w="546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698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2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3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24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2EC" w:rsidRPr="00A043E4" w:rsidTr="005E4D00">
        <w:tc>
          <w:tcPr>
            <w:tcW w:w="5949" w:type="dxa"/>
            <w:gridSpan w:val="4"/>
          </w:tcPr>
          <w:p w:rsidR="007442EC" w:rsidRPr="00A043E4" w:rsidRDefault="007442EC" w:rsidP="005E4D00">
            <w:pPr>
              <w:ind w:firstLineChars="10" w:firstLine="25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購入費</w:t>
            </w: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24" w:type="dxa"/>
            <w:vMerge w:val="restart"/>
            <w:tcBorders>
              <w:tr2bl w:val="single" w:sz="4" w:space="0" w:color="auto"/>
            </w:tcBorders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2EC" w:rsidRPr="00A043E4" w:rsidTr="005E4D00">
        <w:tc>
          <w:tcPr>
            <w:tcW w:w="5949" w:type="dxa"/>
            <w:gridSpan w:val="4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値引きがある場合は値引き額を記入</w:t>
            </w:r>
          </w:p>
        </w:tc>
        <w:tc>
          <w:tcPr>
            <w:tcW w:w="2188" w:type="dxa"/>
          </w:tcPr>
          <w:p w:rsidR="007442EC" w:rsidRPr="00A043E4" w:rsidRDefault="007442EC" w:rsidP="007442EC">
            <w:pPr>
              <w:pStyle w:val="a6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 円</w:t>
            </w:r>
          </w:p>
        </w:tc>
        <w:tc>
          <w:tcPr>
            <w:tcW w:w="924" w:type="dxa"/>
            <w:vMerge/>
            <w:tcBorders>
              <w:tr2bl w:val="single" w:sz="4" w:space="0" w:color="auto"/>
            </w:tcBorders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2EC" w:rsidRPr="00A043E4" w:rsidTr="005E4D00">
        <w:tc>
          <w:tcPr>
            <w:tcW w:w="5949" w:type="dxa"/>
            <w:gridSpan w:val="4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188" w:type="dxa"/>
          </w:tcPr>
          <w:p w:rsidR="007442EC" w:rsidRPr="00A043E4" w:rsidRDefault="007442EC" w:rsidP="005E4D0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24" w:type="dxa"/>
            <w:vMerge/>
            <w:tcBorders>
              <w:tr2bl w:val="single" w:sz="4" w:space="0" w:color="auto"/>
            </w:tcBorders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p w:rsidR="007442EC" w:rsidRPr="00A043E4" w:rsidRDefault="007442EC" w:rsidP="007442EC">
      <w:pPr>
        <w:ind w:left="283" w:hangingChars="100" w:hanging="283"/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977"/>
        <w:gridCol w:w="1276"/>
        <w:gridCol w:w="3395"/>
      </w:tblGrid>
      <w:tr w:rsidR="007442EC" w:rsidRPr="00A043E4" w:rsidTr="005E4D00">
        <w:tc>
          <w:tcPr>
            <w:tcW w:w="1413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2977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:rsidR="007442EC" w:rsidRPr="00A043E4" w:rsidRDefault="007442EC" w:rsidP="005E4D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3395" w:type="dxa"/>
          </w:tcPr>
          <w:p w:rsidR="007442EC" w:rsidRPr="00A043E4" w:rsidRDefault="007442EC" w:rsidP="005E4D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（　　　） 　－</w:t>
            </w:r>
          </w:p>
        </w:tc>
      </w:tr>
    </w:tbl>
    <w:p w:rsidR="001858EE" w:rsidRDefault="001858EE" w:rsidP="00E601E2">
      <w:pPr>
        <w:wordWrap w:val="0"/>
        <w:rPr>
          <w:rFonts w:ascii="ＭＳ 明朝" w:eastAsia="ＭＳ 明朝" w:hAnsi="ＭＳ 明朝"/>
          <w:color w:val="000000" w:themeColor="text1"/>
        </w:rPr>
      </w:pPr>
    </w:p>
    <w:p w:rsidR="00E601E2" w:rsidRPr="00E601E2" w:rsidRDefault="00E601E2" w:rsidP="00E601E2">
      <w:pPr>
        <w:wordWrap w:val="0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E601E2" w:rsidRPr="00E601E2" w:rsidSect="004E5862">
      <w:footerReference w:type="default" r:id="rId7"/>
      <w:pgSz w:w="11906" w:h="16838" w:code="9"/>
      <w:pgMar w:top="1418" w:right="1134" w:bottom="1418" w:left="1418" w:header="851" w:footer="794" w:gutter="0"/>
      <w:pgNumType w:start="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01E2">
      <w:r>
        <w:separator/>
      </w:r>
    </w:p>
  </w:endnote>
  <w:endnote w:type="continuationSeparator" w:id="0">
    <w:p w:rsidR="00000000" w:rsidRDefault="00E6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8B" w:rsidRPr="004E5862" w:rsidRDefault="00E601E2" w:rsidP="004E58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01E2">
      <w:r>
        <w:separator/>
      </w:r>
    </w:p>
  </w:footnote>
  <w:footnote w:type="continuationSeparator" w:id="0">
    <w:p w:rsidR="00000000" w:rsidRDefault="00E6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C6"/>
    <w:multiLevelType w:val="hybridMultilevel"/>
    <w:tmpl w:val="2190DE82"/>
    <w:lvl w:ilvl="0" w:tplc="FB9AD4F4">
      <w:start w:val="3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C"/>
    <w:rsid w:val="001858EE"/>
    <w:rsid w:val="001E27A4"/>
    <w:rsid w:val="007442EC"/>
    <w:rsid w:val="00BD7BCB"/>
    <w:rsid w:val="00D84FE6"/>
    <w:rsid w:val="00E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BE596"/>
  <w15:chartTrackingRefBased/>
  <w15:docId w15:val="{6129CA20-41AD-48ED-A3CB-AF1426D2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42EC"/>
    <w:rPr>
      <w:rFonts w:ascii="Arial" w:eastAsiaTheme="minorEastAsia" w:hAnsi="Arial" w:cs="Arial"/>
      <w:kern w:val="0"/>
      <w:szCs w:val="24"/>
    </w:rPr>
  </w:style>
  <w:style w:type="table" w:styleId="a5">
    <w:name w:val="Table Grid"/>
    <w:basedOn w:val="a1"/>
    <w:uiPriority w:val="59"/>
    <w:rsid w:val="007442E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42EC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a7">
    <w:name w:val="ﾘﾎﾟｰﾄﾜｰﾄﾞﾊﾟﾙ"/>
    <w:rsid w:val="007442EC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Century" w:cs="Times New Roman"/>
      <w:spacing w:val="13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寛史</dc:creator>
  <cp:keywords/>
  <dc:description/>
  <cp:lastModifiedBy>吉本　寛史</cp:lastModifiedBy>
  <cp:revision>2</cp:revision>
  <dcterms:created xsi:type="dcterms:W3CDTF">2025-03-28T06:24:00Z</dcterms:created>
  <dcterms:modified xsi:type="dcterms:W3CDTF">2025-03-28T08:03:00Z</dcterms:modified>
</cp:coreProperties>
</file>