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42" w:rsidRPr="00F33B7D" w:rsidRDefault="00B96242" w:rsidP="00B96242">
      <w:pPr>
        <w:jc w:val="left"/>
        <w:rPr>
          <w:rFonts w:ascii="ＭＳ 明朝" w:hAnsi="ＭＳ 明朝"/>
          <w:sz w:val="24"/>
        </w:rPr>
      </w:pPr>
      <w:r w:rsidRPr="00F33B7D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３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42" w:rsidRPr="00F33B7D" w:rsidTr="00B96242">
        <w:trPr>
          <w:trHeight w:val="12754"/>
        </w:trPr>
        <w:tc>
          <w:tcPr>
            <w:tcW w:w="9923" w:type="dxa"/>
          </w:tcPr>
          <w:p w:rsidR="00B96242" w:rsidRDefault="00B96242" w:rsidP="001A214E">
            <w:pPr>
              <w:ind w:firstLineChars="2200" w:firstLine="6236"/>
              <w:rPr>
                <w:rFonts w:ascii="ＭＳ 明朝" w:hAnsi="ＭＳ 明朝"/>
                <w:sz w:val="24"/>
              </w:rPr>
            </w:pPr>
          </w:p>
          <w:p w:rsidR="00B96242" w:rsidRDefault="00B96242" w:rsidP="001A214E">
            <w:pPr>
              <w:ind w:left="1094" w:hangingChars="300" w:hanging="1094"/>
              <w:jc w:val="center"/>
              <w:rPr>
                <w:rFonts w:ascii="ＭＳ 明朝" w:hAnsi="ＭＳ 明朝"/>
                <w:b/>
                <w:sz w:val="32"/>
              </w:rPr>
            </w:pPr>
            <w:r w:rsidRPr="00EB66E8">
              <w:rPr>
                <w:rFonts w:ascii="ＭＳ 明朝" w:hAnsi="ＭＳ 明朝" w:hint="eastAsia"/>
                <w:b/>
                <w:sz w:val="32"/>
              </w:rPr>
              <w:t>参加表明書</w:t>
            </w:r>
          </w:p>
          <w:p w:rsidR="00B96242" w:rsidRDefault="00B96242" w:rsidP="00B96242">
            <w:pPr>
              <w:ind w:leftChars="39" w:left="119" w:hangingChars="7" w:hanging="20"/>
              <w:jc w:val="center"/>
              <w:rPr>
                <w:rFonts w:ascii="ＭＳ 明朝" w:hAnsi="ＭＳ 明朝" w:hint="eastAsia"/>
                <w:sz w:val="24"/>
              </w:rPr>
            </w:pPr>
            <w:r w:rsidRPr="00F33B7D">
              <w:rPr>
                <w:rFonts w:ascii="ＭＳ 明朝" w:hAnsi="ＭＳ 明朝" w:hint="eastAsia"/>
                <w:kern w:val="0"/>
                <w:sz w:val="24"/>
              </w:rPr>
              <w:t>こまき応援寄附金受付</w:t>
            </w:r>
            <w:r>
              <w:rPr>
                <w:rFonts w:ascii="ＭＳ 明朝" w:hAnsi="ＭＳ 明朝" w:hint="eastAsia"/>
                <w:sz w:val="24"/>
              </w:rPr>
              <w:t>業務委託プロポーザルに関係書類を添えて参加を</w:t>
            </w:r>
          </w:p>
          <w:p w:rsidR="00B96242" w:rsidRPr="002549D9" w:rsidRDefault="00B96242" w:rsidP="00B96242">
            <w:pPr>
              <w:ind w:leftChars="-401" w:left="121" w:hangingChars="401" w:hanging="1137"/>
              <w:rPr>
                <w:rFonts w:ascii="ＭＳ 明朝" w:hAnsi="ＭＳ 明朝" w:hint="eastAsia"/>
                <w:b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表明し　表明し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ます</w:t>
            </w:r>
          </w:p>
          <w:p w:rsidR="00B96242" w:rsidRDefault="00B96242" w:rsidP="001A214E">
            <w:pPr>
              <w:jc w:val="left"/>
              <w:rPr>
                <w:rFonts w:ascii="ＭＳ 明朝" w:hAnsi="ＭＳ 明朝"/>
                <w:sz w:val="24"/>
              </w:rPr>
            </w:pPr>
          </w:p>
          <w:p w:rsidR="00B96242" w:rsidRDefault="00B96242" w:rsidP="001A214E">
            <w:pPr>
              <w:ind w:firstLineChars="2200" w:firstLine="62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F33B7D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B96242" w:rsidRPr="0035734A" w:rsidRDefault="00B96242" w:rsidP="001A214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:rsidR="00B96242" w:rsidRPr="0035734A" w:rsidRDefault="00B96242" w:rsidP="001A214E">
            <w:pPr>
              <w:spacing w:line="0" w:lineRule="atLeast"/>
              <w:ind w:leftChars="100" w:left="820" w:hangingChars="200" w:hanging="567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（宛先）小牧市長</w:t>
            </w:r>
          </w:p>
          <w:p w:rsidR="00B96242" w:rsidRPr="0035734A" w:rsidRDefault="00B96242" w:rsidP="001A214E">
            <w:pPr>
              <w:spacing w:line="0" w:lineRule="atLeast"/>
              <w:ind w:left="850" w:hangingChars="300" w:hanging="850"/>
              <w:rPr>
                <w:rFonts w:ascii="ＭＳ 明朝" w:hAnsi="ＭＳ 明朝"/>
                <w:sz w:val="24"/>
              </w:rPr>
            </w:pPr>
          </w:p>
          <w:p w:rsidR="00B96242" w:rsidRPr="0035734A" w:rsidRDefault="00B96242" w:rsidP="001A214E">
            <w:pPr>
              <w:spacing w:line="0" w:lineRule="atLeast"/>
              <w:ind w:firstLineChars="796" w:firstLine="2256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提出者　</w:t>
            </w:r>
          </w:p>
          <w:p w:rsidR="00B96242" w:rsidRPr="0035734A" w:rsidRDefault="00B96242" w:rsidP="001A214E">
            <w:pPr>
              <w:spacing w:line="0" w:lineRule="atLeast"/>
              <w:ind w:firstLineChars="894" w:firstLine="2534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住所　〒</w:t>
            </w:r>
          </w:p>
          <w:p w:rsidR="00B96242" w:rsidRPr="0035734A" w:rsidRDefault="00B96242" w:rsidP="001A214E">
            <w:pPr>
              <w:spacing w:line="0" w:lineRule="atLeast"/>
              <w:ind w:firstLineChars="894" w:firstLine="2534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B96242" w:rsidRPr="0035734A" w:rsidRDefault="00B96242" w:rsidP="001A214E">
            <w:pPr>
              <w:spacing w:line="0" w:lineRule="atLeast"/>
              <w:ind w:firstLineChars="900" w:firstLine="2551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代表者　　　　　　　　　　　　　　　　　㊞</w:t>
            </w:r>
          </w:p>
          <w:p w:rsidR="00B96242" w:rsidRPr="0035734A" w:rsidRDefault="00B96242" w:rsidP="001A21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B96242" w:rsidRPr="0035734A" w:rsidRDefault="00B96242" w:rsidP="001A214E">
            <w:pPr>
              <w:spacing w:line="0" w:lineRule="atLeast"/>
              <w:ind w:firstLineChars="796" w:firstLine="2256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担当者連絡先</w:t>
            </w:r>
          </w:p>
          <w:p w:rsidR="00B96242" w:rsidRPr="0035734A" w:rsidRDefault="00B96242" w:rsidP="001A214E">
            <w:pPr>
              <w:spacing w:line="0" w:lineRule="atLeast"/>
              <w:ind w:firstLineChars="894" w:firstLine="2534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所　属</w:t>
            </w:r>
          </w:p>
          <w:p w:rsidR="00B96242" w:rsidRPr="0035734A" w:rsidRDefault="00B96242" w:rsidP="001A214E">
            <w:pPr>
              <w:spacing w:line="0" w:lineRule="atLeast"/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氏　名</w:t>
            </w:r>
          </w:p>
          <w:p w:rsidR="00B96242" w:rsidRPr="0035734A" w:rsidRDefault="00B96242" w:rsidP="001A214E">
            <w:pPr>
              <w:spacing w:line="0" w:lineRule="atLeast"/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電　話</w:t>
            </w:r>
          </w:p>
          <w:p w:rsidR="00B96242" w:rsidRPr="0035734A" w:rsidRDefault="00B96242" w:rsidP="001A214E">
            <w:pPr>
              <w:spacing w:line="0" w:lineRule="atLeast"/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ＦＡＸ</w:t>
            </w:r>
          </w:p>
          <w:p w:rsidR="00B96242" w:rsidRPr="0035734A" w:rsidRDefault="00B96242" w:rsidP="001A214E">
            <w:pPr>
              <w:spacing w:line="0" w:lineRule="atLeast"/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Ｅ-mail</w:t>
            </w:r>
          </w:p>
          <w:p w:rsidR="00B96242" w:rsidRPr="00F33B7D" w:rsidRDefault="00B96242" w:rsidP="001A214E">
            <w:pPr>
              <w:ind w:left="850" w:hangingChars="300" w:hanging="850"/>
              <w:rPr>
                <w:rFonts w:ascii="ＭＳ 明朝" w:hAnsi="ＭＳ 明朝"/>
                <w:sz w:val="24"/>
              </w:rPr>
            </w:pPr>
          </w:p>
          <w:p w:rsidR="00B96242" w:rsidRPr="00F33B7D" w:rsidRDefault="00B96242" w:rsidP="001A214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＜提出書類（正本１部、副本７部）＞　※□にチェックして下さい。</w:t>
            </w:r>
          </w:p>
          <w:tbl>
            <w:tblPr>
              <w:tblStyle w:val="a3"/>
              <w:tblW w:w="9105" w:type="dxa"/>
              <w:tblLook w:val="04A0" w:firstRow="1" w:lastRow="0" w:firstColumn="1" w:lastColumn="0" w:noHBand="0" w:noVBand="1"/>
            </w:tblPr>
            <w:tblGrid>
              <w:gridCol w:w="8327"/>
              <w:gridCol w:w="778"/>
            </w:tblGrid>
            <w:tr w:rsidR="00B96242" w:rsidTr="001A214E">
              <w:trPr>
                <w:trHeight w:val="554"/>
              </w:trPr>
              <w:tc>
                <w:tcPr>
                  <w:tcW w:w="8327" w:type="dxa"/>
                </w:tcPr>
                <w:p w:rsidR="00B96242" w:rsidRDefault="00B96242" w:rsidP="001A214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①参加表明書（本紙）（様式３）</w:t>
                  </w:r>
                </w:p>
              </w:tc>
              <w:tc>
                <w:tcPr>
                  <w:tcW w:w="778" w:type="dxa"/>
                </w:tcPr>
                <w:p w:rsidR="00B96242" w:rsidRPr="000640D3" w:rsidRDefault="00B96242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0640D3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B96242" w:rsidTr="001A214E">
              <w:trPr>
                <w:trHeight w:val="576"/>
              </w:trPr>
              <w:tc>
                <w:tcPr>
                  <w:tcW w:w="8327" w:type="dxa"/>
                </w:tcPr>
                <w:p w:rsidR="00B96242" w:rsidRDefault="00B96242" w:rsidP="001A214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②会社概要書（様式４）</w:t>
                  </w:r>
                </w:p>
              </w:tc>
              <w:tc>
                <w:tcPr>
                  <w:tcW w:w="778" w:type="dxa"/>
                </w:tcPr>
                <w:p w:rsidR="00B96242" w:rsidRPr="000640D3" w:rsidRDefault="00B96242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0640D3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B96242" w:rsidTr="001A214E">
              <w:trPr>
                <w:trHeight w:val="576"/>
              </w:trPr>
              <w:tc>
                <w:tcPr>
                  <w:tcW w:w="8327" w:type="dxa"/>
                </w:tcPr>
                <w:p w:rsidR="00B96242" w:rsidRDefault="00B96242" w:rsidP="001A214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③</w:t>
                  </w:r>
                  <w:r w:rsidRPr="004363CD">
                    <w:rPr>
                      <w:rFonts w:ascii="ＭＳ 明朝" w:hAnsi="ＭＳ 明朝" w:hint="eastAsia"/>
                      <w:sz w:val="24"/>
                    </w:rPr>
                    <w:t>直近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4363CD">
                    <w:rPr>
                      <w:rFonts w:ascii="ＭＳ 明朝" w:hAnsi="ＭＳ 明朝" w:hint="eastAsia"/>
                      <w:sz w:val="24"/>
                    </w:rPr>
                    <w:t>事業年度分の決算書の損益計算書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及び貸借対照表の写し</w:t>
                  </w:r>
                </w:p>
              </w:tc>
              <w:tc>
                <w:tcPr>
                  <w:tcW w:w="778" w:type="dxa"/>
                </w:tcPr>
                <w:p w:rsidR="00B96242" w:rsidRPr="000640D3" w:rsidRDefault="00B96242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0640D3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B96242" w:rsidTr="001A214E">
              <w:trPr>
                <w:trHeight w:val="554"/>
              </w:trPr>
              <w:tc>
                <w:tcPr>
                  <w:tcW w:w="8327" w:type="dxa"/>
                </w:tcPr>
                <w:p w:rsidR="00B96242" w:rsidRDefault="00B96242" w:rsidP="001A214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④業務実績調書（様式５）</w:t>
                  </w:r>
                </w:p>
              </w:tc>
              <w:tc>
                <w:tcPr>
                  <w:tcW w:w="778" w:type="dxa"/>
                  <w:tcBorders>
                    <w:bottom w:val="single" w:sz="4" w:space="0" w:color="auto"/>
                  </w:tcBorders>
                </w:tcPr>
                <w:p w:rsidR="00B96242" w:rsidRPr="000640D3" w:rsidRDefault="00B96242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0640D3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B96242" w:rsidTr="001A214E">
              <w:trPr>
                <w:trHeight w:val="576"/>
              </w:trPr>
              <w:tc>
                <w:tcPr>
                  <w:tcW w:w="8327" w:type="dxa"/>
                </w:tcPr>
                <w:p w:rsidR="00B96242" w:rsidRDefault="00B96242" w:rsidP="001A214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⑤前提条件等チェック表（様式６）</w:t>
                  </w:r>
                </w:p>
              </w:tc>
              <w:tc>
                <w:tcPr>
                  <w:tcW w:w="778" w:type="dxa"/>
                  <w:tcBorders>
                    <w:bottom w:val="single" w:sz="4" w:space="0" w:color="auto"/>
                  </w:tcBorders>
                </w:tcPr>
                <w:p w:rsidR="00B96242" w:rsidRPr="000640D3" w:rsidRDefault="00B96242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0640D3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B96242" w:rsidTr="001A214E">
              <w:trPr>
                <w:trHeight w:val="554"/>
              </w:trPr>
              <w:tc>
                <w:tcPr>
                  <w:tcW w:w="8327" w:type="dxa"/>
                </w:tcPr>
                <w:p w:rsidR="00B96242" w:rsidRDefault="00B96242" w:rsidP="001A214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⑥企業パンフレット（参考資料）</w:t>
                  </w:r>
                </w:p>
              </w:tc>
              <w:tc>
                <w:tcPr>
                  <w:tcW w:w="778" w:type="dxa"/>
                  <w:tcBorders>
                    <w:tr2bl w:val="nil"/>
                  </w:tcBorders>
                </w:tcPr>
                <w:p w:rsidR="00B96242" w:rsidRPr="000640D3" w:rsidRDefault="00B96242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0640D3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</w:tbl>
          <w:p w:rsidR="00B96242" w:rsidRPr="00F33B7D" w:rsidRDefault="00B96242" w:rsidP="001A214E">
            <w:pPr>
              <w:ind w:leftChars="112" w:left="284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96242" w:rsidRPr="00E118ED" w:rsidRDefault="00B96242" w:rsidP="00B96242">
      <w:pPr>
        <w:rPr>
          <w:sz w:val="24"/>
        </w:rPr>
      </w:pPr>
      <w:r>
        <w:rPr>
          <w:rFonts w:hint="eastAsia"/>
          <w:sz w:val="24"/>
        </w:rPr>
        <w:t>備考　用紙の大きさは、日本産業規格Ａ４とする。</w:t>
      </w:r>
    </w:p>
    <w:sectPr w:rsidR="00B96242" w:rsidRPr="00E118ED" w:rsidSect="00EA712D">
      <w:pgSz w:w="11906" w:h="16838" w:code="9"/>
      <w:pgMar w:top="1440" w:right="1080" w:bottom="1440" w:left="1080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D"/>
    <w:rsid w:val="001858EE"/>
    <w:rsid w:val="001E27A4"/>
    <w:rsid w:val="00B96242"/>
    <w:rsid w:val="00BD7BCB"/>
    <w:rsid w:val="00D84FE6"/>
    <w:rsid w:val="00E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B9AD0"/>
  <w15:chartTrackingRefBased/>
  <w15:docId w15:val="{5F246877-1AC3-4774-9883-295B216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2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242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麻依子</dc:creator>
  <cp:keywords/>
  <dc:description/>
  <cp:lastModifiedBy>神谷　麻依子</cp:lastModifiedBy>
  <cp:revision>2</cp:revision>
  <dcterms:created xsi:type="dcterms:W3CDTF">2025-11-18T05:22:00Z</dcterms:created>
  <dcterms:modified xsi:type="dcterms:W3CDTF">2025-11-18T05:22:00Z</dcterms:modified>
</cp:coreProperties>
</file>